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549" w:type="pct"/>
        <w:tblInd w:w="-723" w:type="dxa"/>
        <w:tblLayout w:type="fixed"/>
        <w:tblLook w:val="04A0" w:firstRow="1" w:lastRow="0" w:firstColumn="1" w:lastColumn="0" w:noHBand="0" w:noVBand="1"/>
      </w:tblPr>
      <w:tblGrid>
        <w:gridCol w:w="1321"/>
        <w:gridCol w:w="6044"/>
        <w:gridCol w:w="1397"/>
        <w:gridCol w:w="161"/>
      </w:tblGrid>
      <w:tr w:rsidR="00B53725" w14:paraId="3951B3A2" w14:textId="77777777">
        <w:trPr>
          <w:gridAfter w:val="1"/>
          <w:wAfter w:w="90" w:type="pct"/>
          <w:trHeight w:val="450"/>
        </w:trPr>
        <w:tc>
          <w:tcPr>
            <w:tcW w:w="49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32B56" w14:textId="77777777" w:rsidR="00B53725" w:rsidRDefault="00B5372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</w:p>
          <w:p w14:paraId="64A22B14" w14:textId="77777777" w:rsidR="00B53725" w:rsidRDefault="00B5372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</w:p>
          <w:p w14:paraId="3C5B77E1" w14:textId="77777777" w:rsidR="00B53725" w:rsidRDefault="00B53725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</w:p>
          <w:p w14:paraId="1C12D5DF" w14:textId="77777777" w:rsidR="00B53725" w:rsidRDefault="000D0179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附件</w:t>
            </w:r>
          </w:p>
          <w:p w14:paraId="19A38B67" w14:textId="77777777" w:rsidR="00B53725" w:rsidRDefault="000D01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蓬溪县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2024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年中央财政生产设施条件改善项目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主体</w:t>
            </w:r>
          </w:p>
          <w:p w14:paraId="3227BB85" w14:textId="77777777" w:rsidR="00B53725" w:rsidRDefault="000D017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遴选公示表</w:t>
            </w:r>
          </w:p>
        </w:tc>
      </w:tr>
      <w:tr w:rsidR="00B53725" w14:paraId="4E346403" w14:textId="77777777">
        <w:trPr>
          <w:trHeight w:val="975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53149" w14:textId="77777777" w:rsidR="00B53725" w:rsidRDefault="000D0179">
            <w:pPr>
              <w:widowControl/>
              <w:jc w:val="center"/>
              <w:rPr>
                <w:rStyle w:val="font21"/>
                <w:rFonts w:ascii="仿宋" w:eastAsia="仿宋" w:hAnsi="仿宋" w:hint="default"/>
                <w:sz w:val="32"/>
                <w:szCs w:val="32"/>
                <w:lang w:bidi="ar"/>
              </w:rPr>
            </w:pPr>
            <w:r>
              <w:rPr>
                <w:rStyle w:val="font21"/>
                <w:rFonts w:ascii="仿宋" w:eastAsia="仿宋" w:hAnsi="仿宋"/>
                <w:sz w:val="32"/>
                <w:szCs w:val="32"/>
                <w:lang w:bidi="ar"/>
              </w:rPr>
              <w:t>序号</w:t>
            </w:r>
          </w:p>
        </w:tc>
        <w:tc>
          <w:tcPr>
            <w:tcW w:w="3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0726B" w14:textId="77777777" w:rsidR="00B53725" w:rsidRDefault="000D0179">
            <w:pPr>
              <w:widowControl/>
              <w:jc w:val="center"/>
              <w:rPr>
                <w:rStyle w:val="font21"/>
                <w:rFonts w:ascii="仿宋" w:eastAsia="仿宋" w:hAnsi="仿宋" w:hint="default"/>
                <w:sz w:val="32"/>
                <w:szCs w:val="32"/>
                <w:lang w:bidi="ar"/>
              </w:rPr>
            </w:pPr>
            <w:r>
              <w:rPr>
                <w:rStyle w:val="font21"/>
                <w:rFonts w:ascii="仿宋" w:eastAsia="仿宋" w:hAnsi="仿宋"/>
                <w:sz w:val="32"/>
                <w:szCs w:val="32"/>
                <w:lang w:bidi="ar"/>
              </w:rPr>
              <w:t>主体</w:t>
            </w:r>
            <w:r>
              <w:rPr>
                <w:rStyle w:val="font21"/>
                <w:rFonts w:ascii="仿宋" w:eastAsia="仿宋" w:hAnsi="仿宋"/>
                <w:sz w:val="32"/>
                <w:szCs w:val="32"/>
                <w:lang w:bidi="ar"/>
              </w:rPr>
              <w:t>名称</w:t>
            </w:r>
          </w:p>
        </w:tc>
        <w:tc>
          <w:tcPr>
            <w:tcW w:w="873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255DB" w14:textId="77777777" w:rsidR="00B53725" w:rsidRDefault="000D0179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 w:val="40"/>
                <w:szCs w:val="40"/>
              </w:rPr>
            </w:pPr>
            <w:r>
              <w:rPr>
                <w:rStyle w:val="font21"/>
                <w:rFonts w:ascii="仿宋" w:eastAsia="仿宋" w:hAnsi="仿宋"/>
                <w:sz w:val="32"/>
                <w:szCs w:val="32"/>
                <w:lang w:bidi="ar"/>
              </w:rPr>
              <w:t>备注</w:t>
            </w:r>
          </w:p>
        </w:tc>
      </w:tr>
      <w:tr w:rsidR="00B53725" w14:paraId="78D28414" w14:textId="77777777">
        <w:trPr>
          <w:trHeight w:val="975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D9C6F" w14:textId="77777777" w:rsidR="00B53725" w:rsidRDefault="000D01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3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723E5" w14:textId="77777777" w:rsidR="00B53725" w:rsidRDefault="000D01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lang w:bidi="ar"/>
              </w:rPr>
              <w:t>蓬溪县米鑫养殖家庭农场</w:t>
            </w:r>
          </w:p>
        </w:tc>
        <w:tc>
          <w:tcPr>
            <w:tcW w:w="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48CC4C" w14:textId="77777777" w:rsidR="00B53725" w:rsidRDefault="00B53725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 w:val="40"/>
                <w:szCs w:val="40"/>
              </w:rPr>
            </w:pPr>
          </w:p>
        </w:tc>
      </w:tr>
      <w:tr w:rsidR="00B53725" w14:paraId="3FB1B56F" w14:textId="77777777">
        <w:trPr>
          <w:trHeight w:val="975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1F8DD" w14:textId="77777777" w:rsidR="00B53725" w:rsidRDefault="000D01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3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50B08" w14:textId="77777777" w:rsidR="00B53725" w:rsidRDefault="000D0179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蓬溪县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励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军种植家庭农场</w:t>
            </w:r>
          </w:p>
        </w:tc>
        <w:tc>
          <w:tcPr>
            <w:tcW w:w="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94F616" w14:textId="77777777" w:rsidR="00B53725" w:rsidRDefault="00B53725">
            <w:pPr>
              <w:jc w:val="center"/>
              <w:rPr>
                <w:rFonts w:ascii="仿宋" w:eastAsia="仿宋" w:hAnsi="仿宋" w:cs="方正黑体_GBK"/>
                <w:color w:val="000000"/>
                <w:sz w:val="32"/>
                <w:szCs w:val="32"/>
              </w:rPr>
            </w:pPr>
          </w:p>
        </w:tc>
      </w:tr>
      <w:tr w:rsidR="00B53725" w14:paraId="10A4E113" w14:textId="77777777">
        <w:trPr>
          <w:trHeight w:val="975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A3E84" w14:textId="77777777" w:rsidR="00B53725" w:rsidRDefault="000D01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3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D039B" w14:textId="77777777" w:rsidR="00B53725" w:rsidRDefault="000D0179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蓬溪县芳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芳牧原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养殖家庭农场</w:t>
            </w:r>
          </w:p>
        </w:tc>
        <w:tc>
          <w:tcPr>
            <w:tcW w:w="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006E1" w14:textId="77777777" w:rsidR="00B53725" w:rsidRDefault="00B53725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 w:val="40"/>
                <w:szCs w:val="40"/>
              </w:rPr>
            </w:pPr>
          </w:p>
        </w:tc>
      </w:tr>
      <w:tr w:rsidR="00B53725" w14:paraId="2F415078" w14:textId="77777777">
        <w:trPr>
          <w:trHeight w:val="975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B48A2" w14:textId="77777777" w:rsidR="00B53725" w:rsidRDefault="000D01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3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E2134" w14:textId="77777777" w:rsidR="00B53725" w:rsidRDefault="000D0179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蓬溪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县发杨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养殖家庭农场</w:t>
            </w:r>
          </w:p>
        </w:tc>
        <w:tc>
          <w:tcPr>
            <w:tcW w:w="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4CA420" w14:textId="77777777" w:rsidR="00B53725" w:rsidRDefault="00B53725">
            <w:pPr>
              <w:jc w:val="center"/>
              <w:rPr>
                <w:rFonts w:ascii="仿宋" w:eastAsia="仿宋" w:hAnsi="仿宋" w:cs="方正黑体_GBK"/>
                <w:color w:val="000000"/>
                <w:sz w:val="32"/>
                <w:szCs w:val="32"/>
              </w:rPr>
            </w:pPr>
          </w:p>
        </w:tc>
      </w:tr>
      <w:tr w:rsidR="00B53725" w14:paraId="7E93C046" w14:textId="77777777">
        <w:trPr>
          <w:trHeight w:val="975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8D459" w14:textId="77777777" w:rsidR="00B53725" w:rsidRDefault="000D01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3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7427C" w14:textId="77777777" w:rsidR="00B53725" w:rsidRDefault="000D0179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蓬溪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县辉越养殖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家庭农场</w:t>
            </w:r>
          </w:p>
        </w:tc>
        <w:tc>
          <w:tcPr>
            <w:tcW w:w="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E551A" w14:textId="77777777" w:rsidR="00B53725" w:rsidRDefault="00B53725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 w:val="40"/>
                <w:szCs w:val="40"/>
              </w:rPr>
            </w:pPr>
          </w:p>
        </w:tc>
      </w:tr>
      <w:tr w:rsidR="00B53725" w14:paraId="651DCE27" w14:textId="77777777">
        <w:trPr>
          <w:trHeight w:val="975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44B1F" w14:textId="77777777" w:rsidR="00B53725" w:rsidRDefault="000D01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3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2AA52" w14:textId="77777777" w:rsidR="00B53725" w:rsidRDefault="000D0179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蓬溪县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百峰森种植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家庭农场</w:t>
            </w:r>
          </w:p>
        </w:tc>
        <w:tc>
          <w:tcPr>
            <w:tcW w:w="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CDF43" w14:textId="77777777" w:rsidR="00B53725" w:rsidRDefault="00B53725">
            <w:pPr>
              <w:jc w:val="center"/>
              <w:rPr>
                <w:rFonts w:ascii="仿宋" w:eastAsia="仿宋" w:hAnsi="仿宋" w:cs="方正黑体_GBK"/>
                <w:color w:val="000000"/>
                <w:sz w:val="32"/>
                <w:szCs w:val="32"/>
              </w:rPr>
            </w:pPr>
          </w:p>
        </w:tc>
      </w:tr>
      <w:tr w:rsidR="00B53725" w14:paraId="5CA89002" w14:textId="77777777">
        <w:trPr>
          <w:trHeight w:val="975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A8C94" w14:textId="77777777" w:rsidR="00B53725" w:rsidRDefault="000D01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3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FDE82" w14:textId="77777777" w:rsidR="00B53725" w:rsidRDefault="000D0179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蓬溪县欣然养殖家庭农场</w:t>
            </w:r>
          </w:p>
        </w:tc>
        <w:tc>
          <w:tcPr>
            <w:tcW w:w="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B80BC7" w14:textId="77777777" w:rsidR="00B53725" w:rsidRDefault="00B53725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 w:val="36"/>
                <w:szCs w:val="36"/>
              </w:rPr>
            </w:pPr>
          </w:p>
        </w:tc>
      </w:tr>
      <w:tr w:rsidR="00B53725" w14:paraId="68B227E1" w14:textId="77777777">
        <w:trPr>
          <w:trHeight w:val="975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977D7" w14:textId="77777777" w:rsidR="00B53725" w:rsidRDefault="000D01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3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74827" w14:textId="77777777" w:rsidR="00B53725" w:rsidRDefault="000D0179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蓬溪县银兰种植家庭农场</w:t>
            </w:r>
          </w:p>
        </w:tc>
        <w:tc>
          <w:tcPr>
            <w:tcW w:w="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7B9DC" w14:textId="77777777" w:rsidR="00B53725" w:rsidRDefault="00B53725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 w:val="36"/>
                <w:szCs w:val="36"/>
              </w:rPr>
            </w:pPr>
          </w:p>
        </w:tc>
      </w:tr>
      <w:tr w:rsidR="00B53725" w14:paraId="2DF821FF" w14:textId="77777777">
        <w:trPr>
          <w:trHeight w:val="975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0BF5A" w14:textId="77777777" w:rsidR="00B53725" w:rsidRDefault="000D01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3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9A6A7" w14:textId="77777777" w:rsidR="00B53725" w:rsidRDefault="000D0179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蓬溪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县良选种植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家庭农场</w:t>
            </w:r>
          </w:p>
        </w:tc>
        <w:tc>
          <w:tcPr>
            <w:tcW w:w="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6B2F08" w14:textId="77777777" w:rsidR="00B53725" w:rsidRDefault="00B53725">
            <w:pPr>
              <w:jc w:val="center"/>
              <w:rPr>
                <w:rFonts w:ascii="仿宋" w:eastAsia="仿宋" w:hAnsi="仿宋" w:cs="方正黑体_GBK"/>
                <w:color w:val="000000"/>
                <w:sz w:val="28"/>
                <w:szCs w:val="28"/>
              </w:rPr>
            </w:pPr>
          </w:p>
        </w:tc>
      </w:tr>
      <w:tr w:rsidR="00B53725" w14:paraId="02E54FDB" w14:textId="77777777">
        <w:trPr>
          <w:trHeight w:val="975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CF02E" w14:textId="77777777" w:rsidR="00B53725" w:rsidRDefault="000D01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3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6E58E" w14:textId="77777777" w:rsidR="00B53725" w:rsidRDefault="000D0179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蓬溪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县宝枫养殖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家庭农场</w:t>
            </w:r>
          </w:p>
        </w:tc>
        <w:tc>
          <w:tcPr>
            <w:tcW w:w="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31786B" w14:textId="77777777" w:rsidR="00B53725" w:rsidRDefault="00B53725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 w:val="36"/>
                <w:szCs w:val="36"/>
              </w:rPr>
            </w:pPr>
          </w:p>
        </w:tc>
      </w:tr>
      <w:tr w:rsidR="00B53725" w14:paraId="47DDF884" w14:textId="77777777">
        <w:trPr>
          <w:trHeight w:val="975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533C4" w14:textId="77777777" w:rsidR="00B53725" w:rsidRDefault="000D01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FAA51" w14:textId="77777777" w:rsidR="00B53725" w:rsidRDefault="000D0179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  <w:lang w:bidi="ar"/>
              </w:rPr>
              <w:t>莲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  <w:lang w:bidi="ar"/>
              </w:rPr>
              <w:t>莲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  <w:lang w:bidi="ar"/>
              </w:rPr>
              <w:t>有鱼种植家庭农场</w:t>
            </w:r>
          </w:p>
        </w:tc>
        <w:tc>
          <w:tcPr>
            <w:tcW w:w="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05B42C" w14:textId="77777777" w:rsidR="00B53725" w:rsidRDefault="00B53725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 w:val="36"/>
                <w:szCs w:val="36"/>
              </w:rPr>
            </w:pPr>
          </w:p>
        </w:tc>
      </w:tr>
      <w:tr w:rsidR="00B53725" w14:paraId="7CD5E935" w14:textId="77777777">
        <w:trPr>
          <w:trHeight w:val="975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3B599" w14:textId="77777777" w:rsidR="00B53725" w:rsidRDefault="000D0179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  <w:lang w:bidi="ar"/>
              </w:rPr>
              <w:t>12</w:t>
            </w:r>
          </w:p>
        </w:tc>
        <w:tc>
          <w:tcPr>
            <w:tcW w:w="3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A79AA" w14:textId="77777777" w:rsidR="00B53725" w:rsidRDefault="000D0179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  <w:lang w:bidi="ar"/>
              </w:rPr>
              <w:t>蓬溪县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  <w:lang w:bidi="ar"/>
              </w:rPr>
              <w:t>臻炜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  <w:lang w:bidi="ar"/>
              </w:rPr>
              <w:t>种植家庭农场</w:t>
            </w:r>
          </w:p>
        </w:tc>
        <w:tc>
          <w:tcPr>
            <w:tcW w:w="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A2263" w14:textId="77777777" w:rsidR="00B53725" w:rsidRDefault="00B53725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 w:val="36"/>
                <w:szCs w:val="36"/>
              </w:rPr>
            </w:pPr>
          </w:p>
        </w:tc>
      </w:tr>
      <w:tr w:rsidR="00B53725" w14:paraId="1B18596B" w14:textId="77777777">
        <w:trPr>
          <w:trHeight w:val="975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08DC4" w14:textId="77777777" w:rsidR="00B53725" w:rsidRDefault="000D0179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  <w:lang w:bidi="ar"/>
              </w:rPr>
              <w:t>13</w:t>
            </w:r>
          </w:p>
        </w:tc>
        <w:tc>
          <w:tcPr>
            <w:tcW w:w="3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B72CA" w14:textId="77777777" w:rsidR="00B53725" w:rsidRDefault="000D0179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  <w:lang w:bidi="ar"/>
              </w:rPr>
              <w:t>蓬溪县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  <w:lang w:bidi="ar"/>
              </w:rPr>
              <w:t>宥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  <w:lang w:bidi="ar"/>
              </w:rPr>
              <w:t>橙种植家庭农场</w:t>
            </w:r>
          </w:p>
        </w:tc>
        <w:tc>
          <w:tcPr>
            <w:tcW w:w="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DFA060" w14:textId="77777777" w:rsidR="00B53725" w:rsidRDefault="00B53725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 w:val="36"/>
                <w:szCs w:val="36"/>
              </w:rPr>
            </w:pPr>
          </w:p>
        </w:tc>
      </w:tr>
      <w:tr w:rsidR="00B53725" w14:paraId="03409CDE" w14:textId="77777777">
        <w:trPr>
          <w:trHeight w:val="975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B2FD9" w14:textId="77777777" w:rsidR="00B53725" w:rsidRDefault="000D0179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  <w:lang w:bidi="ar"/>
              </w:rPr>
              <w:t>14</w:t>
            </w:r>
          </w:p>
        </w:tc>
        <w:tc>
          <w:tcPr>
            <w:tcW w:w="3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7405E" w14:textId="77777777" w:rsidR="00B53725" w:rsidRDefault="000D0179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  <w:lang w:bidi="ar"/>
              </w:rPr>
              <w:t>蓬溪县德农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  <w:lang w:bidi="ar"/>
              </w:rPr>
              <w:t>养殖家庭农场</w:t>
            </w:r>
          </w:p>
        </w:tc>
        <w:tc>
          <w:tcPr>
            <w:tcW w:w="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CD3A40" w14:textId="77777777" w:rsidR="00B53725" w:rsidRDefault="00B53725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 w:val="36"/>
                <w:szCs w:val="36"/>
              </w:rPr>
            </w:pPr>
          </w:p>
        </w:tc>
      </w:tr>
      <w:tr w:rsidR="00B53725" w14:paraId="3EB174C8" w14:textId="77777777">
        <w:trPr>
          <w:trHeight w:val="975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EAE8A" w14:textId="77777777" w:rsidR="00B53725" w:rsidRDefault="000D0179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  <w:lang w:bidi="ar"/>
              </w:rPr>
              <w:t>15</w:t>
            </w:r>
          </w:p>
        </w:tc>
        <w:tc>
          <w:tcPr>
            <w:tcW w:w="3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ABF52" w14:textId="77777777" w:rsidR="00B53725" w:rsidRDefault="000D0179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  <w:lang w:bidi="ar"/>
              </w:rPr>
              <w:t>蓬溪县勇平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  <w:lang w:bidi="ar"/>
              </w:rPr>
              <w:t>种植家庭农场</w:t>
            </w:r>
          </w:p>
        </w:tc>
        <w:tc>
          <w:tcPr>
            <w:tcW w:w="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5A9FCD" w14:textId="77777777" w:rsidR="00B53725" w:rsidRDefault="00B53725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 w:val="36"/>
                <w:szCs w:val="36"/>
              </w:rPr>
            </w:pPr>
          </w:p>
        </w:tc>
      </w:tr>
      <w:tr w:rsidR="00B53725" w14:paraId="5A4F7BFD" w14:textId="77777777">
        <w:trPr>
          <w:trHeight w:val="975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9F96B" w14:textId="77777777" w:rsidR="00B53725" w:rsidRDefault="000D0179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  <w:lang w:bidi="ar"/>
              </w:rPr>
              <w:t>16</w:t>
            </w:r>
          </w:p>
        </w:tc>
        <w:tc>
          <w:tcPr>
            <w:tcW w:w="3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252C4" w14:textId="77777777" w:rsidR="00B53725" w:rsidRDefault="000D0179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  <w:lang w:bidi="ar"/>
              </w:rPr>
              <w:t>蓬溪县庞利华种植家庭农场</w:t>
            </w:r>
          </w:p>
        </w:tc>
        <w:tc>
          <w:tcPr>
            <w:tcW w:w="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6DFB54" w14:textId="77777777" w:rsidR="00B53725" w:rsidRDefault="00B53725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 w:val="36"/>
                <w:szCs w:val="36"/>
              </w:rPr>
            </w:pPr>
          </w:p>
        </w:tc>
      </w:tr>
      <w:tr w:rsidR="00B53725" w14:paraId="4CC5EED3" w14:textId="77777777">
        <w:trPr>
          <w:trHeight w:val="975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474C6" w14:textId="77777777" w:rsidR="00B53725" w:rsidRDefault="000D0179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  <w:lang w:bidi="ar"/>
              </w:rPr>
              <w:t>17</w:t>
            </w:r>
          </w:p>
        </w:tc>
        <w:tc>
          <w:tcPr>
            <w:tcW w:w="3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09DEE" w14:textId="77777777" w:rsidR="00B53725" w:rsidRDefault="000D0179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  <w:lang w:bidi="ar"/>
              </w:rPr>
              <w:t>蓬溪县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  <w:lang w:bidi="ar"/>
              </w:rPr>
              <w:t>老哇嘴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  <w:lang w:bidi="ar"/>
              </w:rPr>
              <w:t>种植家庭农场</w:t>
            </w:r>
          </w:p>
        </w:tc>
        <w:tc>
          <w:tcPr>
            <w:tcW w:w="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8790AC" w14:textId="77777777" w:rsidR="00B53725" w:rsidRDefault="00B53725">
            <w:pPr>
              <w:jc w:val="center"/>
              <w:rPr>
                <w:rFonts w:ascii="仿宋" w:eastAsia="仿宋" w:hAnsi="仿宋" w:cs="方正黑体_GBK"/>
                <w:color w:val="000000"/>
                <w:sz w:val="28"/>
                <w:szCs w:val="28"/>
              </w:rPr>
            </w:pPr>
          </w:p>
        </w:tc>
      </w:tr>
      <w:tr w:rsidR="00B53725" w14:paraId="68EE1414" w14:textId="77777777">
        <w:trPr>
          <w:trHeight w:val="975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7F469" w14:textId="77777777" w:rsidR="00B53725" w:rsidRDefault="000D0179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  <w:lang w:bidi="ar"/>
              </w:rPr>
              <w:t>18</w:t>
            </w:r>
          </w:p>
        </w:tc>
        <w:tc>
          <w:tcPr>
            <w:tcW w:w="3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83F3B" w14:textId="77777777" w:rsidR="00B53725" w:rsidRDefault="000D017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蓬溪县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宁种植专业合作社</w:t>
            </w:r>
          </w:p>
        </w:tc>
        <w:tc>
          <w:tcPr>
            <w:tcW w:w="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E812B" w14:textId="77777777" w:rsidR="00B53725" w:rsidRDefault="00B53725">
            <w:pPr>
              <w:jc w:val="center"/>
              <w:rPr>
                <w:rFonts w:ascii="仿宋" w:eastAsia="仿宋" w:hAnsi="仿宋" w:cs="方正黑体_GBK"/>
                <w:color w:val="000000"/>
                <w:sz w:val="28"/>
                <w:szCs w:val="28"/>
              </w:rPr>
            </w:pPr>
          </w:p>
        </w:tc>
      </w:tr>
      <w:tr w:rsidR="00B53725" w14:paraId="6BE5FCAA" w14:textId="77777777">
        <w:trPr>
          <w:trHeight w:val="975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52BB8" w14:textId="77777777" w:rsidR="00B53725" w:rsidRDefault="000D0179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  <w:lang w:bidi="ar"/>
              </w:rPr>
              <w:t>19</w:t>
            </w:r>
          </w:p>
        </w:tc>
        <w:tc>
          <w:tcPr>
            <w:tcW w:w="3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AED43" w14:textId="77777777" w:rsidR="00B53725" w:rsidRDefault="000D017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蓬溪县聚心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水产养殖专业合作社</w:t>
            </w:r>
          </w:p>
        </w:tc>
        <w:tc>
          <w:tcPr>
            <w:tcW w:w="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CFEC0" w14:textId="77777777" w:rsidR="00B53725" w:rsidRDefault="00B53725">
            <w:pPr>
              <w:jc w:val="center"/>
              <w:rPr>
                <w:rFonts w:ascii="仿宋" w:eastAsia="仿宋" w:hAnsi="仿宋" w:cs="方正黑体_GBK"/>
                <w:color w:val="000000"/>
                <w:sz w:val="28"/>
                <w:szCs w:val="28"/>
              </w:rPr>
            </w:pPr>
          </w:p>
        </w:tc>
      </w:tr>
      <w:tr w:rsidR="00B53725" w14:paraId="32D75147" w14:textId="77777777">
        <w:trPr>
          <w:trHeight w:val="975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AFBB1" w14:textId="77777777" w:rsidR="00B53725" w:rsidRDefault="000D0179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  <w:lang w:bidi="ar"/>
              </w:rPr>
              <w:t>20</w:t>
            </w:r>
          </w:p>
        </w:tc>
        <w:tc>
          <w:tcPr>
            <w:tcW w:w="3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6B1E8" w14:textId="77777777" w:rsidR="00B53725" w:rsidRDefault="000D017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蓬溪县背箩植保专业合作社</w:t>
            </w:r>
          </w:p>
        </w:tc>
        <w:tc>
          <w:tcPr>
            <w:tcW w:w="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53EDD1" w14:textId="77777777" w:rsidR="00B53725" w:rsidRDefault="00B53725">
            <w:pPr>
              <w:jc w:val="center"/>
              <w:rPr>
                <w:rFonts w:ascii="仿宋" w:eastAsia="仿宋" w:hAnsi="仿宋" w:cs="方正黑体_GBK"/>
                <w:color w:val="000000"/>
                <w:sz w:val="28"/>
                <w:szCs w:val="28"/>
              </w:rPr>
            </w:pPr>
          </w:p>
        </w:tc>
      </w:tr>
      <w:tr w:rsidR="00B53725" w14:paraId="6C2ACD55" w14:textId="77777777">
        <w:trPr>
          <w:trHeight w:val="975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5EF48" w14:textId="77777777" w:rsidR="00B53725" w:rsidRDefault="000D0179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  <w:lang w:bidi="ar"/>
              </w:rPr>
              <w:t>21</w:t>
            </w:r>
          </w:p>
        </w:tc>
        <w:tc>
          <w:tcPr>
            <w:tcW w:w="3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95281" w14:textId="77777777" w:rsidR="00B53725" w:rsidRDefault="000D017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蓬溪县镇宇养殖专业合作社</w:t>
            </w:r>
          </w:p>
        </w:tc>
        <w:tc>
          <w:tcPr>
            <w:tcW w:w="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6F054B" w14:textId="77777777" w:rsidR="00B53725" w:rsidRDefault="00B53725">
            <w:pPr>
              <w:jc w:val="center"/>
              <w:rPr>
                <w:rFonts w:ascii="仿宋" w:eastAsia="仿宋" w:hAnsi="仿宋" w:cs="方正黑体_GBK"/>
                <w:color w:val="000000"/>
                <w:sz w:val="28"/>
                <w:szCs w:val="28"/>
              </w:rPr>
            </w:pPr>
          </w:p>
        </w:tc>
      </w:tr>
      <w:tr w:rsidR="00B53725" w14:paraId="0076B5D2" w14:textId="77777777">
        <w:trPr>
          <w:trHeight w:val="975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433D5" w14:textId="77777777" w:rsidR="00B53725" w:rsidRDefault="000D0179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  <w:lang w:bidi="ar"/>
              </w:rPr>
              <w:t>22</w:t>
            </w:r>
          </w:p>
        </w:tc>
        <w:tc>
          <w:tcPr>
            <w:tcW w:w="3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55941" w14:textId="77777777" w:rsidR="00B53725" w:rsidRDefault="000D017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蓬溪县五桶村农机专业合作社</w:t>
            </w:r>
          </w:p>
        </w:tc>
        <w:tc>
          <w:tcPr>
            <w:tcW w:w="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DFB84" w14:textId="77777777" w:rsidR="00B53725" w:rsidRDefault="00B53725">
            <w:pPr>
              <w:jc w:val="center"/>
              <w:rPr>
                <w:rFonts w:ascii="仿宋" w:eastAsia="仿宋" w:hAnsi="仿宋" w:cs="方正黑体_GBK"/>
                <w:color w:val="000000"/>
                <w:sz w:val="28"/>
                <w:szCs w:val="28"/>
              </w:rPr>
            </w:pPr>
          </w:p>
        </w:tc>
      </w:tr>
      <w:tr w:rsidR="00B53725" w14:paraId="05BF60CF" w14:textId="77777777">
        <w:trPr>
          <w:trHeight w:val="975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9FBF9" w14:textId="77777777" w:rsidR="00B53725" w:rsidRDefault="000D0179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  <w:lang w:bidi="ar"/>
              </w:rPr>
              <w:lastRenderedPageBreak/>
              <w:t>23</w:t>
            </w:r>
          </w:p>
        </w:tc>
        <w:tc>
          <w:tcPr>
            <w:tcW w:w="3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472A0" w14:textId="77777777" w:rsidR="00B53725" w:rsidRDefault="000D017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蓬溪县长芬雷竹种植专业合作社</w:t>
            </w:r>
          </w:p>
        </w:tc>
        <w:tc>
          <w:tcPr>
            <w:tcW w:w="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E2A09" w14:textId="77777777" w:rsidR="00B53725" w:rsidRDefault="00B53725">
            <w:pPr>
              <w:jc w:val="center"/>
              <w:rPr>
                <w:rFonts w:ascii="仿宋" w:eastAsia="仿宋" w:hAnsi="仿宋" w:cs="方正黑体_GBK"/>
                <w:color w:val="000000"/>
                <w:sz w:val="28"/>
                <w:szCs w:val="28"/>
              </w:rPr>
            </w:pPr>
          </w:p>
        </w:tc>
      </w:tr>
      <w:tr w:rsidR="00B53725" w14:paraId="26FD3190" w14:textId="77777777">
        <w:trPr>
          <w:trHeight w:val="975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87E5" w14:textId="77777777" w:rsidR="00B53725" w:rsidRDefault="000D0179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  <w:lang w:bidi="ar"/>
              </w:rPr>
              <w:t>24</w:t>
            </w:r>
          </w:p>
        </w:tc>
        <w:tc>
          <w:tcPr>
            <w:tcW w:w="3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7137D" w14:textId="77777777" w:rsidR="00B53725" w:rsidRDefault="000D017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蓬溪县农丰种植专业合作社</w:t>
            </w:r>
          </w:p>
        </w:tc>
        <w:tc>
          <w:tcPr>
            <w:tcW w:w="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37E32" w14:textId="77777777" w:rsidR="00B53725" w:rsidRDefault="00B53725">
            <w:pPr>
              <w:jc w:val="center"/>
              <w:rPr>
                <w:rFonts w:ascii="仿宋" w:eastAsia="仿宋" w:hAnsi="仿宋" w:cs="方正黑体_GBK"/>
                <w:color w:val="000000"/>
                <w:sz w:val="28"/>
                <w:szCs w:val="28"/>
              </w:rPr>
            </w:pPr>
          </w:p>
        </w:tc>
      </w:tr>
      <w:tr w:rsidR="00B53725" w14:paraId="66A7C7D2" w14:textId="77777777">
        <w:trPr>
          <w:trHeight w:val="975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31C48" w14:textId="77777777" w:rsidR="00B53725" w:rsidRDefault="000D0179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  <w:lang w:bidi="ar"/>
              </w:rPr>
              <w:t>25</w:t>
            </w:r>
          </w:p>
        </w:tc>
        <w:tc>
          <w:tcPr>
            <w:tcW w:w="3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0CE20" w14:textId="77777777" w:rsidR="00B53725" w:rsidRDefault="000D017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  <w:t>蓬溪县农益发种植专业合作社</w:t>
            </w:r>
          </w:p>
        </w:tc>
        <w:tc>
          <w:tcPr>
            <w:tcW w:w="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05E8A" w14:textId="77777777" w:rsidR="00B53725" w:rsidRDefault="00B53725">
            <w:pPr>
              <w:jc w:val="center"/>
              <w:rPr>
                <w:rFonts w:ascii="仿宋" w:eastAsia="仿宋" w:hAnsi="仿宋" w:cs="方正黑体_GBK"/>
                <w:color w:val="000000"/>
                <w:sz w:val="28"/>
                <w:szCs w:val="28"/>
              </w:rPr>
            </w:pPr>
          </w:p>
        </w:tc>
      </w:tr>
      <w:tr w:rsidR="00B53725" w14:paraId="689AC449" w14:textId="77777777">
        <w:trPr>
          <w:trHeight w:val="975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9AE83" w14:textId="77777777" w:rsidR="00B53725" w:rsidRDefault="000D0179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  <w:lang w:bidi="ar"/>
              </w:rPr>
              <w:t>26</w:t>
            </w:r>
          </w:p>
        </w:tc>
        <w:tc>
          <w:tcPr>
            <w:tcW w:w="3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8AEA9" w14:textId="77777777" w:rsidR="00B53725" w:rsidRDefault="000D017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蓬溪县千意种植专业合作社</w:t>
            </w:r>
          </w:p>
        </w:tc>
        <w:tc>
          <w:tcPr>
            <w:tcW w:w="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13F6B" w14:textId="77777777" w:rsidR="00B53725" w:rsidRDefault="00B53725">
            <w:pPr>
              <w:jc w:val="center"/>
              <w:rPr>
                <w:rFonts w:ascii="仿宋" w:eastAsia="仿宋" w:hAnsi="仿宋" w:cs="方正黑体_GBK"/>
                <w:color w:val="000000"/>
                <w:sz w:val="28"/>
                <w:szCs w:val="28"/>
              </w:rPr>
            </w:pPr>
          </w:p>
        </w:tc>
      </w:tr>
      <w:tr w:rsidR="00B53725" w14:paraId="68A7E54B" w14:textId="77777777">
        <w:trPr>
          <w:trHeight w:val="975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916B7" w14:textId="77777777" w:rsidR="00B53725" w:rsidRDefault="000D0179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  <w:lang w:bidi="ar"/>
              </w:rPr>
              <w:t>27</w:t>
            </w:r>
          </w:p>
        </w:tc>
        <w:tc>
          <w:tcPr>
            <w:tcW w:w="3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91711" w14:textId="77777777" w:rsidR="00B53725" w:rsidRDefault="000D017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蓬溪县桔满坡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种植专业合作社</w:t>
            </w:r>
          </w:p>
        </w:tc>
        <w:tc>
          <w:tcPr>
            <w:tcW w:w="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169D92" w14:textId="77777777" w:rsidR="00B53725" w:rsidRDefault="00B53725">
            <w:pPr>
              <w:jc w:val="center"/>
              <w:rPr>
                <w:rFonts w:ascii="仿宋" w:eastAsia="仿宋" w:hAnsi="仿宋" w:cs="方正黑体_GBK"/>
                <w:color w:val="000000"/>
                <w:sz w:val="28"/>
                <w:szCs w:val="28"/>
              </w:rPr>
            </w:pPr>
          </w:p>
        </w:tc>
      </w:tr>
      <w:tr w:rsidR="00B53725" w14:paraId="253E472B" w14:textId="77777777">
        <w:trPr>
          <w:trHeight w:val="975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466CF" w14:textId="77777777" w:rsidR="00B53725" w:rsidRDefault="000D0179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  <w:lang w:bidi="ar"/>
              </w:rPr>
              <w:t>28</w:t>
            </w:r>
          </w:p>
        </w:tc>
        <w:tc>
          <w:tcPr>
            <w:tcW w:w="3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8D0A5" w14:textId="77777777" w:rsidR="00B53725" w:rsidRDefault="000D017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蓬溪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县裕丰农作物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种植专业合作社</w:t>
            </w:r>
          </w:p>
        </w:tc>
        <w:tc>
          <w:tcPr>
            <w:tcW w:w="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8FB52" w14:textId="77777777" w:rsidR="00B53725" w:rsidRDefault="00B53725">
            <w:pPr>
              <w:jc w:val="center"/>
              <w:rPr>
                <w:rFonts w:ascii="仿宋" w:eastAsia="仿宋" w:hAnsi="仿宋" w:cs="方正黑体_GBK"/>
                <w:color w:val="000000"/>
                <w:sz w:val="28"/>
                <w:szCs w:val="28"/>
              </w:rPr>
            </w:pPr>
          </w:p>
        </w:tc>
      </w:tr>
      <w:tr w:rsidR="00B53725" w14:paraId="61F3D3C2" w14:textId="77777777">
        <w:trPr>
          <w:trHeight w:val="975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CEFF2" w14:textId="77777777" w:rsidR="00B53725" w:rsidRDefault="000D0179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  <w:lang w:bidi="ar"/>
              </w:rPr>
              <w:t>29</w:t>
            </w:r>
          </w:p>
        </w:tc>
        <w:tc>
          <w:tcPr>
            <w:tcW w:w="3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E0102" w14:textId="77777777" w:rsidR="00B53725" w:rsidRDefault="000D017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蓬溪县星星之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椒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种植专业合作社</w:t>
            </w:r>
          </w:p>
        </w:tc>
        <w:tc>
          <w:tcPr>
            <w:tcW w:w="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9B1B8" w14:textId="77777777" w:rsidR="00B53725" w:rsidRDefault="00B53725">
            <w:pPr>
              <w:jc w:val="center"/>
              <w:rPr>
                <w:rFonts w:ascii="仿宋" w:eastAsia="仿宋" w:hAnsi="仿宋" w:cs="方正黑体_GBK"/>
                <w:color w:val="000000"/>
                <w:sz w:val="28"/>
                <w:szCs w:val="28"/>
              </w:rPr>
            </w:pPr>
          </w:p>
        </w:tc>
      </w:tr>
      <w:tr w:rsidR="00B53725" w14:paraId="2355642F" w14:textId="77777777">
        <w:trPr>
          <w:trHeight w:val="975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F9350" w14:textId="77777777" w:rsidR="00B53725" w:rsidRDefault="000D0179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  <w:lang w:bidi="ar"/>
              </w:rPr>
              <w:t>30</w:t>
            </w:r>
          </w:p>
        </w:tc>
        <w:tc>
          <w:tcPr>
            <w:tcW w:w="3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35C1A" w14:textId="77777777" w:rsidR="00B53725" w:rsidRDefault="000D017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蓬溪县怡然种植专业合作社</w:t>
            </w:r>
          </w:p>
        </w:tc>
        <w:tc>
          <w:tcPr>
            <w:tcW w:w="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410478" w14:textId="77777777" w:rsidR="00B53725" w:rsidRDefault="00B53725">
            <w:pPr>
              <w:jc w:val="center"/>
              <w:rPr>
                <w:rFonts w:ascii="仿宋" w:eastAsia="仿宋" w:hAnsi="仿宋" w:cs="方正黑体_GBK"/>
                <w:color w:val="000000"/>
                <w:sz w:val="28"/>
                <w:szCs w:val="28"/>
              </w:rPr>
            </w:pPr>
          </w:p>
        </w:tc>
      </w:tr>
      <w:tr w:rsidR="00B53725" w14:paraId="552D420D" w14:textId="77777777">
        <w:trPr>
          <w:trHeight w:val="975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12AD4" w14:textId="77777777" w:rsidR="00B53725" w:rsidRDefault="000D0179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  <w:lang w:bidi="ar"/>
              </w:rPr>
              <w:t>31</w:t>
            </w:r>
          </w:p>
        </w:tc>
        <w:tc>
          <w:tcPr>
            <w:tcW w:w="3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4D2FE" w14:textId="77777777" w:rsidR="00B53725" w:rsidRDefault="000D017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蓬溪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县永禾养殖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专业合作社</w:t>
            </w:r>
          </w:p>
        </w:tc>
        <w:tc>
          <w:tcPr>
            <w:tcW w:w="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1F3B27" w14:textId="77777777" w:rsidR="00B53725" w:rsidRDefault="00B53725">
            <w:pPr>
              <w:jc w:val="center"/>
              <w:rPr>
                <w:rFonts w:ascii="仿宋" w:eastAsia="仿宋" w:hAnsi="仿宋" w:cs="方正黑体_GBK"/>
                <w:color w:val="000000"/>
                <w:sz w:val="28"/>
                <w:szCs w:val="28"/>
              </w:rPr>
            </w:pPr>
          </w:p>
        </w:tc>
      </w:tr>
    </w:tbl>
    <w:p w14:paraId="444BC25E" w14:textId="77777777" w:rsidR="00B53725" w:rsidRDefault="00B53725"/>
    <w:sectPr w:rsidR="00B53725">
      <w:pgSz w:w="11906" w:h="16838"/>
      <w:pgMar w:top="1474" w:right="1984" w:bottom="1587" w:left="2098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89763F0"/>
    <w:rsid w:val="00545026"/>
    <w:rsid w:val="00B53725"/>
    <w:rsid w:val="08BD540A"/>
    <w:rsid w:val="289763F0"/>
    <w:rsid w:val="3DA3111E"/>
    <w:rsid w:val="4D0B2FC0"/>
    <w:rsid w:val="632D4A46"/>
    <w:rsid w:val="7DA2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F49A0F"/>
  <w15:docId w15:val="{03949A9F-4F35-481E-815B-67EC5A71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qFormat/>
    <w:pPr>
      <w:spacing w:after="120"/>
    </w:pPr>
  </w:style>
  <w:style w:type="character" w:customStyle="1" w:styleId="font21">
    <w:name w:val="font21"/>
    <w:basedOn w:val="a1"/>
    <w:qFormat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赵 勇</cp:lastModifiedBy>
  <cp:revision>3</cp:revision>
  <dcterms:created xsi:type="dcterms:W3CDTF">2025-03-11T02:51:00Z</dcterms:created>
  <dcterms:modified xsi:type="dcterms:W3CDTF">2025-03-11T03:34:00Z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D855CE71D91D403990220051CDD79374</vt:lpwstr>
  </property>
</Properties>
</file>